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052B" w14:textId="77777777" w:rsidR="00A73607" w:rsidRDefault="00DF2374" w:rsidP="00A73607">
      <w:pPr>
        <w:pStyle w:val="a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D7BC633" wp14:editId="606F549D">
            <wp:simplePos x="0" y="0"/>
            <wp:positionH relativeFrom="column">
              <wp:posOffset>864870</wp:posOffset>
            </wp:positionH>
            <wp:positionV relativeFrom="paragraph">
              <wp:posOffset>-384175</wp:posOffset>
            </wp:positionV>
            <wp:extent cx="4168775" cy="653415"/>
            <wp:effectExtent l="0" t="0" r="3175" b="0"/>
            <wp:wrapTight wrapText="bothSides">
              <wp:wrapPolygon edited="0">
                <wp:start x="0" y="0"/>
                <wp:lineTo x="0" y="20781"/>
                <wp:lineTo x="21518" y="20781"/>
                <wp:lineTo x="215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灣個人化醫學研究學會_書法文字+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" t="31325" r="4299" b="49480"/>
                    <a:stretch/>
                  </pic:blipFill>
                  <pic:spPr bwMode="auto">
                    <a:xfrm>
                      <a:off x="0" y="0"/>
                      <a:ext cx="4168775" cy="65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4F74D" w14:textId="77777777" w:rsidR="00E44FD3" w:rsidRPr="00E44FD3" w:rsidRDefault="00E44FD3" w:rsidP="00E44FD3">
      <w:pPr>
        <w:pStyle w:val="a4"/>
        <w:jc w:val="center"/>
        <w:rPr>
          <w:rFonts w:ascii="標楷體" w:eastAsia="標楷體" w:hAnsi="標楷體"/>
          <w:b/>
          <w:sz w:val="36"/>
          <w:szCs w:val="36"/>
        </w:rPr>
      </w:pPr>
      <w:r w:rsidRPr="00E44FD3">
        <w:rPr>
          <w:rFonts w:ascii="標楷體" w:eastAsia="標楷體" w:hAnsi="標楷體" w:hint="eastAsia"/>
          <w:b/>
          <w:sz w:val="36"/>
          <w:szCs w:val="36"/>
        </w:rPr>
        <w:t>個人</w:t>
      </w:r>
      <w:r>
        <w:rPr>
          <w:rFonts w:ascii="標楷體" w:eastAsia="標楷體" w:hAnsi="標楷體" w:hint="eastAsia"/>
          <w:b/>
          <w:sz w:val="36"/>
          <w:szCs w:val="36"/>
        </w:rPr>
        <w:t>會員入會申請書</w:t>
      </w:r>
    </w:p>
    <w:p w14:paraId="4DCFECB0" w14:textId="77777777" w:rsidR="00E44FD3" w:rsidRPr="00E44FD3" w:rsidRDefault="00E44FD3"/>
    <w:p w14:paraId="3CB7E821" w14:textId="77777777" w:rsidR="00E44FD3" w:rsidRPr="00E44FD3" w:rsidRDefault="00E44FD3">
      <w:pPr>
        <w:rPr>
          <w:rFonts w:ascii="標楷體" w:eastAsia="標楷體" w:hAnsi="標楷體"/>
          <w:szCs w:val="24"/>
        </w:rPr>
      </w:pPr>
      <w:r w:rsidRPr="00E44FD3">
        <w:rPr>
          <w:rFonts w:ascii="標楷體" w:eastAsia="標楷體" w:hAnsi="標楷體" w:hint="eastAsia"/>
          <w:szCs w:val="24"/>
        </w:rPr>
        <w:t>□</w:t>
      </w:r>
      <w:r w:rsidRPr="00E44FD3">
        <w:rPr>
          <w:rFonts w:eastAsia="標楷體"/>
          <w:b/>
          <w:szCs w:val="24"/>
        </w:rPr>
        <w:t>個人會員</w:t>
      </w:r>
      <w:r w:rsidRPr="00E44FD3">
        <w:rPr>
          <w:rFonts w:eastAsia="標楷體" w:hint="eastAsia"/>
          <w:szCs w:val="24"/>
        </w:rPr>
        <w:t>（</w:t>
      </w:r>
      <w:r w:rsidRPr="00E44FD3">
        <w:rPr>
          <w:rFonts w:eastAsia="標楷體"/>
          <w:szCs w:val="24"/>
        </w:rPr>
        <w:sym w:font="Wingdings 2" w:char="F0A3"/>
      </w:r>
      <w:r w:rsidRPr="00E44FD3">
        <w:rPr>
          <w:rFonts w:eastAsia="標楷體" w:hint="eastAsia"/>
          <w:szCs w:val="24"/>
        </w:rPr>
        <w:t>專業會員</w:t>
      </w:r>
      <w:r w:rsidRPr="00E44FD3">
        <w:rPr>
          <w:rFonts w:eastAsia="標楷體" w:hint="eastAsia"/>
          <w:szCs w:val="24"/>
        </w:rPr>
        <w:t xml:space="preserve"> </w:t>
      </w:r>
      <w:r w:rsidRPr="00E44FD3">
        <w:rPr>
          <w:rFonts w:eastAsia="標楷體"/>
          <w:szCs w:val="24"/>
        </w:rPr>
        <w:sym w:font="Wingdings 2" w:char="F0A3"/>
      </w:r>
      <w:r w:rsidRPr="00E44FD3">
        <w:rPr>
          <w:rFonts w:eastAsia="標楷體" w:hint="eastAsia"/>
          <w:szCs w:val="24"/>
        </w:rPr>
        <w:t>學術會員）</w:t>
      </w:r>
      <w:r w:rsidRPr="00E44FD3">
        <w:rPr>
          <w:rFonts w:eastAsia="標楷體" w:hint="eastAsia"/>
          <w:szCs w:val="24"/>
        </w:rPr>
        <w:t xml:space="preserve"> </w:t>
      </w:r>
      <w:r w:rsidRPr="00E44FD3">
        <w:rPr>
          <w:rFonts w:eastAsia="標楷體"/>
          <w:szCs w:val="24"/>
        </w:rPr>
        <w:sym w:font="Wingdings 2" w:char="F0A3"/>
      </w:r>
      <w:r w:rsidRPr="00E44FD3">
        <w:rPr>
          <w:rFonts w:eastAsia="標楷體"/>
          <w:b/>
          <w:szCs w:val="24"/>
        </w:rPr>
        <w:t>贊助會員</w:t>
      </w:r>
      <w:r>
        <w:rPr>
          <w:rFonts w:eastAsia="標楷體" w:hint="eastAsia"/>
          <w:b/>
          <w:szCs w:val="24"/>
        </w:rPr>
        <w:t xml:space="preserve">      </w:t>
      </w:r>
      <w:r w:rsidRPr="00E44FD3">
        <w:rPr>
          <w:rFonts w:eastAsia="標楷體" w:hint="eastAsia"/>
          <w:szCs w:val="24"/>
        </w:rPr>
        <w:t>申請日期：</w:t>
      </w:r>
      <w:r w:rsidRPr="00E44FD3">
        <w:rPr>
          <w:rFonts w:eastAsia="標楷體" w:hint="eastAsia"/>
          <w:szCs w:val="24"/>
        </w:rPr>
        <w:t xml:space="preserve">    </w:t>
      </w:r>
      <w:r w:rsidRPr="00E44FD3">
        <w:rPr>
          <w:rFonts w:eastAsia="標楷體" w:hint="eastAsia"/>
          <w:szCs w:val="24"/>
        </w:rPr>
        <w:t>年</w:t>
      </w:r>
      <w:r w:rsidRPr="00E44FD3">
        <w:rPr>
          <w:rFonts w:eastAsia="標楷體" w:hint="eastAsia"/>
          <w:szCs w:val="24"/>
        </w:rPr>
        <w:t xml:space="preserve">    </w:t>
      </w:r>
      <w:r w:rsidRPr="00E44FD3">
        <w:rPr>
          <w:rFonts w:eastAsia="標楷體" w:hint="eastAsia"/>
          <w:szCs w:val="24"/>
        </w:rPr>
        <w:t>月</w:t>
      </w:r>
      <w:r w:rsidRPr="00E44FD3">
        <w:rPr>
          <w:rFonts w:eastAsia="標楷體" w:hint="eastAsia"/>
          <w:szCs w:val="24"/>
        </w:rPr>
        <w:t xml:space="preserve">    </w:t>
      </w:r>
      <w:r w:rsidRPr="00E44FD3">
        <w:rPr>
          <w:rFonts w:eastAsia="標楷體" w:hint="eastAsia"/>
          <w:szCs w:val="24"/>
        </w:rPr>
        <w:t>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34"/>
        <w:gridCol w:w="335"/>
        <w:gridCol w:w="335"/>
        <w:gridCol w:w="335"/>
        <w:gridCol w:w="335"/>
        <w:gridCol w:w="335"/>
        <w:gridCol w:w="335"/>
        <w:gridCol w:w="335"/>
        <w:gridCol w:w="308"/>
        <w:gridCol w:w="27"/>
        <w:gridCol w:w="281"/>
        <w:gridCol w:w="1217"/>
        <w:gridCol w:w="364"/>
        <w:gridCol w:w="2867"/>
      </w:tblGrid>
      <w:tr w:rsidR="00E44FD3" w14:paraId="0171644B" w14:textId="77777777" w:rsidTr="0017257B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</w:tcPr>
          <w:p w14:paraId="7650FE05" w14:textId="77777777" w:rsidR="00E44FD3" w:rsidRPr="00296F2B" w:rsidRDefault="00E44FD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95" w:type="dxa"/>
            <w:gridSpan w:val="11"/>
            <w:tcBorders>
              <w:top w:val="single" w:sz="8" w:space="0" w:color="auto"/>
            </w:tcBorders>
          </w:tcPr>
          <w:p w14:paraId="1C2E0353" w14:textId="77777777" w:rsidR="00E44FD3" w:rsidRPr="00E44FD3" w:rsidRDefault="00E44F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8" w:space="0" w:color="auto"/>
            </w:tcBorders>
          </w:tcPr>
          <w:p w14:paraId="2C424438" w14:textId="77777777" w:rsidR="00E44FD3" w:rsidRPr="00296F2B" w:rsidRDefault="00E44FD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53FF39C" w14:textId="77777777" w:rsidR="00E44FD3" w:rsidRPr="00E44FD3" w:rsidRDefault="00E44F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57B" w14:paraId="56216C63" w14:textId="77777777" w:rsidTr="0017257B">
        <w:tc>
          <w:tcPr>
            <w:tcW w:w="1951" w:type="dxa"/>
            <w:tcBorders>
              <w:left w:val="single" w:sz="8" w:space="0" w:color="auto"/>
            </w:tcBorders>
          </w:tcPr>
          <w:p w14:paraId="762142B2" w14:textId="77777777" w:rsidR="0017257B" w:rsidRPr="00296F2B" w:rsidRDefault="001725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334" w:type="dxa"/>
          </w:tcPr>
          <w:p w14:paraId="7508A25E" w14:textId="77777777" w:rsidR="0017257B" w:rsidRPr="00E44FD3" w:rsidRDefault="001725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" w:type="dxa"/>
          </w:tcPr>
          <w:p w14:paraId="6749F7B1" w14:textId="77777777" w:rsidR="0017257B" w:rsidRPr="00E44FD3" w:rsidRDefault="001725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" w:type="dxa"/>
          </w:tcPr>
          <w:p w14:paraId="1BB031C5" w14:textId="77777777" w:rsidR="0017257B" w:rsidRPr="00E44FD3" w:rsidRDefault="001725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" w:type="dxa"/>
          </w:tcPr>
          <w:p w14:paraId="51721EB1" w14:textId="77777777" w:rsidR="0017257B" w:rsidRPr="00E44FD3" w:rsidRDefault="001725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" w:type="dxa"/>
          </w:tcPr>
          <w:p w14:paraId="22105B1F" w14:textId="77777777" w:rsidR="0017257B" w:rsidRPr="00E44FD3" w:rsidRDefault="001725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" w:type="dxa"/>
          </w:tcPr>
          <w:p w14:paraId="68848089" w14:textId="77777777" w:rsidR="0017257B" w:rsidRPr="00E44FD3" w:rsidRDefault="001725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" w:type="dxa"/>
          </w:tcPr>
          <w:p w14:paraId="3E440487" w14:textId="77777777" w:rsidR="0017257B" w:rsidRPr="00E44FD3" w:rsidRDefault="001725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" w:type="dxa"/>
          </w:tcPr>
          <w:p w14:paraId="526E7314" w14:textId="77777777" w:rsidR="0017257B" w:rsidRPr="00E44FD3" w:rsidRDefault="001725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" w:type="dxa"/>
          </w:tcPr>
          <w:p w14:paraId="72419D68" w14:textId="77777777" w:rsidR="0017257B" w:rsidRPr="00E44FD3" w:rsidRDefault="001725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14:paraId="5A408223" w14:textId="77777777" w:rsidR="0017257B" w:rsidRPr="00E44FD3" w:rsidRDefault="001725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7CD4D28" w14:textId="77777777" w:rsidR="0017257B" w:rsidRPr="00296F2B" w:rsidRDefault="001725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</w:p>
        </w:tc>
        <w:tc>
          <w:tcPr>
            <w:tcW w:w="3231" w:type="dxa"/>
            <w:gridSpan w:val="2"/>
            <w:tcBorders>
              <w:right w:val="single" w:sz="8" w:space="0" w:color="auto"/>
            </w:tcBorders>
          </w:tcPr>
          <w:p w14:paraId="1A15EC92" w14:textId="77777777" w:rsidR="0017257B" w:rsidRPr="00E44FD3" w:rsidRDefault="001725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FD3" w14:paraId="053A5E99" w14:textId="77777777" w:rsidTr="0017257B"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5B47F984" w14:textId="77777777" w:rsidR="00E44FD3" w:rsidRPr="00296F2B" w:rsidRDefault="00E44FD3" w:rsidP="00751DE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295" w:type="dxa"/>
            <w:gridSpan w:val="11"/>
          </w:tcPr>
          <w:p w14:paraId="733C17D7" w14:textId="77777777" w:rsidR="00E44FD3" w:rsidRPr="00E44FD3" w:rsidRDefault="00E44F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4FD3">
              <w:rPr>
                <w:rFonts w:ascii="標楷體" w:eastAsia="標楷體" w:hAnsi="標楷體" w:hint="eastAsia"/>
                <w:sz w:val="28"/>
                <w:szCs w:val="28"/>
              </w:rPr>
              <w:t>(O)</w:t>
            </w:r>
          </w:p>
          <w:p w14:paraId="636B799B" w14:textId="77777777" w:rsidR="00E44FD3" w:rsidRPr="00E44FD3" w:rsidRDefault="00E44F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4FD3">
              <w:rPr>
                <w:rFonts w:ascii="標楷體" w:eastAsia="標楷體" w:hAnsi="標楷體" w:hint="eastAsia"/>
                <w:sz w:val="28"/>
                <w:szCs w:val="28"/>
              </w:rPr>
              <w:t>(M)</w:t>
            </w:r>
          </w:p>
        </w:tc>
        <w:tc>
          <w:tcPr>
            <w:tcW w:w="1217" w:type="dxa"/>
          </w:tcPr>
          <w:p w14:paraId="2D251BBB" w14:textId="77777777" w:rsidR="00E44FD3" w:rsidRPr="00296F2B" w:rsidRDefault="00E44FD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3231" w:type="dxa"/>
            <w:gridSpan w:val="2"/>
            <w:tcBorders>
              <w:right w:val="single" w:sz="8" w:space="0" w:color="auto"/>
            </w:tcBorders>
          </w:tcPr>
          <w:p w14:paraId="03A5A868" w14:textId="77777777" w:rsidR="00E44FD3" w:rsidRPr="00E44FD3" w:rsidRDefault="00E44F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FD3" w14:paraId="70B7F342" w14:textId="77777777" w:rsidTr="0017257B"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2B4BCBA1" w14:textId="77777777" w:rsidR="00E44FD3" w:rsidRPr="00296F2B" w:rsidRDefault="00E44FD3" w:rsidP="00751DE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7743" w:type="dxa"/>
            <w:gridSpan w:val="14"/>
            <w:tcBorders>
              <w:right w:val="single" w:sz="8" w:space="0" w:color="auto"/>
            </w:tcBorders>
          </w:tcPr>
          <w:p w14:paraId="15CFB43C" w14:textId="77777777" w:rsidR="00E44FD3" w:rsidRDefault="00E44F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4FD3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5C4225FB" w14:textId="77777777" w:rsidR="00296F2B" w:rsidRPr="00296F2B" w:rsidRDefault="00296F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44FD3" w14:paraId="1AD15719" w14:textId="77777777" w:rsidTr="0017257B"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5BFC2C74" w14:textId="77777777" w:rsidR="00E44FD3" w:rsidRPr="00296F2B" w:rsidRDefault="00E44FD3" w:rsidP="00751DE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7743" w:type="dxa"/>
            <w:gridSpan w:val="14"/>
            <w:tcBorders>
              <w:bottom w:val="single" w:sz="4" w:space="0" w:color="auto"/>
              <w:right w:val="single" w:sz="8" w:space="0" w:color="auto"/>
            </w:tcBorders>
          </w:tcPr>
          <w:p w14:paraId="7442332E" w14:textId="77777777" w:rsidR="00E44FD3" w:rsidRDefault="00E44F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4FD3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2AB27222" w14:textId="77777777" w:rsidR="00296F2B" w:rsidRPr="00296F2B" w:rsidRDefault="00296F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20383" w14:paraId="546802D8" w14:textId="77777777" w:rsidTr="0017257B">
        <w:trPr>
          <w:trHeight w:val="1485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6C071E44" w14:textId="77777777" w:rsidR="00820383" w:rsidRPr="00296F2B" w:rsidRDefault="00820383" w:rsidP="00751DE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學歷</w:t>
            </w:r>
          </w:p>
        </w:tc>
        <w:tc>
          <w:tcPr>
            <w:tcW w:w="7743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14:paraId="6820FBC7" w14:textId="77777777" w:rsidR="00820383" w:rsidRPr="00E44FD3" w:rsidRDefault="00820383" w:rsidP="0004053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FD3" w14:paraId="286B1EBB" w14:textId="77777777" w:rsidTr="0017257B"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3541F47B" w14:textId="77777777" w:rsidR="00E44FD3" w:rsidRPr="00296F2B" w:rsidRDefault="00E44FD3" w:rsidP="00751DE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7743" w:type="dxa"/>
            <w:gridSpan w:val="14"/>
            <w:tcBorders>
              <w:right w:val="single" w:sz="8" w:space="0" w:color="auto"/>
            </w:tcBorders>
          </w:tcPr>
          <w:p w14:paraId="3E4CEE9F" w14:textId="77777777" w:rsidR="00E44FD3" w:rsidRPr="00E44FD3" w:rsidRDefault="00E44F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FD3" w14:paraId="0DA2E06E" w14:textId="77777777" w:rsidTr="0017257B"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3086C506" w14:textId="77777777" w:rsidR="00E44FD3" w:rsidRPr="00296F2B" w:rsidRDefault="00E44FD3" w:rsidP="00751DE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</w:tc>
        <w:tc>
          <w:tcPr>
            <w:tcW w:w="7743" w:type="dxa"/>
            <w:gridSpan w:val="14"/>
            <w:tcBorders>
              <w:right w:val="single" w:sz="8" w:space="0" w:color="auto"/>
            </w:tcBorders>
          </w:tcPr>
          <w:p w14:paraId="3D414FE5" w14:textId="77777777" w:rsidR="00E44FD3" w:rsidRPr="00E44FD3" w:rsidRDefault="00E44F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F2B" w14:paraId="1669BF6B" w14:textId="77777777" w:rsidTr="0017257B">
        <w:tc>
          <w:tcPr>
            <w:tcW w:w="1951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3C88A671" w14:textId="77777777" w:rsidR="00296F2B" w:rsidRPr="00296F2B" w:rsidRDefault="00296F2B" w:rsidP="00751DE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申請人簽名</w:t>
            </w:r>
          </w:p>
        </w:tc>
        <w:tc>
          <w:tcPr>
            <w:tcW w:w="3014" w:type="dxa"/>
            <w:gridSpan w:val="10"/>
            <w:tcBorders>
              <w:bottom w:val="single" w:sz="18" w:space="0" w:color="auto"/>
            </w:tcBorders>
          </w:tcPr>
          <w:p w14:paraId="616605A8" w14:textId="77777777" w:rsidR="00296F2B" w:rsidRPr="00E44FD3" w:rsidRDefault="00296F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tcBorders>
              <w:bottom w:val="single" w:sz="18" w:space="0" w:color="auto"/>
            </w:tcBorders>
          </w:tcPr>
          <w:p w14:paraId="21F3D83F" w14:textId="77777777" w:rsidR="00296F2B" w:rsidRPr="00E44FD3" w:rsidRDefault="00296F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申請人用印</w:t>
            </w:r>
          </w:p>
        </w:tc>
        <w:tc>
          <w:tcPr>
            <w:tcW w:w="2867" w:type="dxa"/>
            <w:tcBorders>
              <w:bottom w:val="single" w:sz="18" w:space="0" w:color="auto"/>
              <w:right w:val="single" w:sz="8" w:space="0" w:color="auto"/>
            </w:tcBorders>
          </w:tcPr>
          <w:p w14:paraId="22BBB70A" w14:textId="77777777" w:rsidR="00296F2B" w:rsidRPr="00E44FD3" w:rsidRDefault="00296F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F2B" w14:paraId="68C67999" w14:textId="77777777" w:rsidTr="0017257B">
        <w:tc>
          <w:tcPr>
            <w:tcW w:w="9694" w:type="dxa"/>
            <w:gridSpan w:val="1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13BF7" w14:textId="77777777" w:rsidR="00296F2B" w:rsidRPr="00296F2B" w:rsidRDefault="00296F2B" w:rsidP="00296F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F2B">
              <w:rPr>
                <w:rFonts w:ascii="標楷體" w:eastAsia="標楷體" w:hAnsi="標楷體" w:hint="eastAsia"/>
                <w:b/>
                <w:sz w:val="32"/>
                <w:szCs w:val="32"/>
              </w:rPr>
              <w:t>審查結果（申請人請勿填寫）</w:t>
            </w:r>
          </w:p>
        </w:tc>
      </w:tr>
      <w:tr w:rsidR="00296F2B" w14:paraId="127B22F2" w14:textId="77777777" w:rsidTr="0017257B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3E0FD" w14:textId="77777777" w:rsidR="00296F2B" w:rsidRPr="00296F2B" w:rsidRDefault="00296F2B" w:rsidP="00751DE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會員類別</w:t>
            </w:r>
          </w:p>
        </w:tc>
        <w:tc>
          <w:tcPr>
            <w:tcW w:w="30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B0DCB" w14:textId="77777777" w:rsidR="00296F2B" w:rsidRPr="00E44FD3" w:rsidRDefault="00296F2B" w:rsidP="00751DE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D1452" w14:textId="77777777" w:rsidR="00296F2B" w:rsidRPr="00751DEA" w:rsidRDefault="00296F2B" w:rsidP="00751DE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1DEA">
              <w:rPr>
                <w:rFonts w:ascii="標楷體" w:eastAsia="標楷體" w:hAnsi="標楷體" w:hint="eastAsia"/>
                <w:sz w:val="32"/>
                <w:szCs w:val="32"/>
              </w:rPr>
              <w:t>會員編號</w:t>
            </w: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12CAA" w14:textId="77777777" w:rsidR="00296F2B" w:rsidRPr="00E44FD3" w:rsidRDefault="00296F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F2B" w14:paraId="23DC8E70" w14:textId="77777777" w:rsidTr="0017257B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8F84DB4" w14:textId="77777777" w:rsidR="00296F2B" w:rsidRPr="00296F2B" w:rsidRDefault="00296F2B" w:rsidP="00751DE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96F2B">
              <w:rPr>
                <w:rFonts w:ascii="標楷體" w:eastAsia="標楷體" w:hAnsi="標楷體" w:hint="eastAsia"/>
                <w:sz w:val="32"/>
                <w:szCs w:val="32"/>
              </w:rPr>
              <w:t>收件人</w:t>
            </w:r>
          </w:p>
        </w:tc>
        <w:tc>
          <w:tcPr>
            <w:tcW w:w="3014" w:type="dxa"/>
            <w:gridSpan w:val="10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8C9A95F" w14:textId="77777777" w:rsidR="00296F2B" w:rsidRPr="00E44FD3" w:rsidRDefault="00296F2B" w:rsidP="00751DE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B736946" w14:textId="77777777" w:rsidR="00296F2B" w:rsidRPr="00751DEA" w:rsidRDefault="00296F2B" w:rsidP="00751DE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1DEA">
              <w:rPr>
                <w:rFonts w:ascii="標楷體" w:eastAsia="標楷體" w:hAnsi="標楷體" w:hint="eastAsia"/>
                <w:sz w:val="32"/>
                <w:szCs w:val="32"/>
              </w:rPr>
              <w:t>收件日期</w:t>
            </w: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59A8491" w14:textId="77777777" w:rsidR="00296F2B" w:rsidRPr="00E44FD3" w:rsidRDefault="00296F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FF18762" w14:textId="77777777" w:rsidR="00B9240C" w:rsidRDefault="00E45329" w:rsidP="00E45329">
      <w:pPr>
        <w:spacing w:line="0" w:lineRule="atLeast"/>
        <w:rPr>
          <w:rFonts w:ascii="標楷體" w:eastAsia="標楷體" w:hAnsi="標楷體"/>
          <w:sz w:val="22"/>
        </w:rPr>
      </w:pPr>
      <w:r w:rsidRPr="00B967E9">
        <w:rPr>
          <w:rFonts w:ascii="標楷體" w:eastAsia="標楷體" w:hAnsi="標楷體" w:hint="eastAsia"/>
          <w:sz w:val="22"/>
        </w:rPr>
        <w:t>填寫完成後，可透過</w:t>
      </w:r>
      <w:r w:rsidR="00820383" w:rsidRPr="00B967E9">
        <w:rPr>
          <w:rFonts w:ascii="標楷體" w:eastAsia="標楷體" w:hAnsi="標楷體" w:hint="eastAsia"/>
          <w:sz w:val="22"/>
        </w:rPr>
        <w:t>掃描Email</w:t>
      </w:r>
      <w:proofErr w:type="gramStart"/>
      <w:r w:rsidR="00820383" w:rsidRPr="00B967E9">
        <w:rPr>
          <w:rFonts w:ascii="標楷體" w:eastAsia="標楷體" w:hAnsi="標楷體" w:hint="eastAsia"/>
          <w:sz w:val="22"/>
        </w:rPr>
        <w:t>（</w:t>
      </w:r>
      <w:proofErr w:type="gramEnd"/>
      <w:r w:rsidR="00B9240C">
        <w:rPr>
          <w:rFonts w:ascii="標楷體" w:eastAsia="標楷體" w:hAnsi="標楷體"/>
          <w:sz w:val="22"/>
        </w:rPr>
        <w:fldChar w:fldCharType="begin"/>
      </w:r>
      <w:r w:rsidR="00B9240C">
        <w:rPr>
          <w:rFonts w:ascii="標楷體" w:eastAsia="標楷體" w:hAnsi="標楷體"/>
          <w:sz w:val="22"/>
        </w:rPr>
        <w:instrText xml:space="preserve"> </w:instrText>
      </w:r>
      <w:r w:rsidR="00B9240C">
        <w:rPr>
          <w:rFonts w:ascii="標楷體" w:eastAsia="標楷體" w:hAnsi="標楷體" w:hint="eastAsia"/>
          <w:sz w:val="22"/>
        </w:rPr>
        <w:instrText>HYPERLINK "mailto:</w:instrText>
      </w:r>
      <w:r w:rsidR="00B9240C" w:rsidRPr="00B967E9">
        <w:rPr>
          <w:rFonts w:ascii="標楷體" w:eastAsia="標楷體" w:hAnsi="標楷體" w:hint="eastAsia"/>
          <w:sz w:val="22"/>
        </w:rPr>
        <w:instrText>tw.tspm@gmail.com）</w:instrText>
      </w:r>
      <w:r w:rsidR="00B9240C">
        <w:rPr>
          <w:rFonts w:ascii="標楷體" w:eastAsia="標楷體" w:hAnsi="標楷體" w:hint="eastAsia"/>
          <w:sz w:val="22"/>
        </w:rPr>
        <w:instrText>或"</w:instrText>
      </w:r>
      <w:r w:rsidR="00B9240C">
        <w:rPr>
          <w:rFonts w:ascii="標楷體" w:eastAsia="標楷體" w:hAnsi="標楷體"/>
          <w:sz w:val="22"/>
        </w:rPr>
        <w:instrText xml:space="preserve"> </w:instrText>
      </w:r>
      <w:r w:rsidR="00B9240C">
        <w:rPr>
          <w:rFonts w:ascii="標楷體" w:eastAsia="標楷體" w:hAnsi="標楷體"/>
          <w:sz w:val="22"/>
        </w:rPr>
        <w:fldChar w:fldCharType="separate"/>
      </w:r>
      <w:r w:rsidR="00B9240C" w:rsidRPr="00AB3982">
        <w:rPr>
          <w:rStyle w:val="aa"/>
          <w:rFonts w:ascii="標楷體" w:eastAsia="標楷體" w:hAnsi="標楷體" w:hint="eastAsia"/>
          <w:sz w:val="22"/>
        </w:rPr>
        <w:t>tw.tspm@gmail.com）或</w:t>
      </w:r>
      <w:r w:rsidR="00B9240C">
        <w:rPr>
          <w:rFonts w:ascii="標楷體" w:eastAsia="標楷體" w:hAnsi="標楷體"/>
          <w:sz w:val="22"/>
        </w:rPr>
        <w:fldChar w:fldCharType="end"/>
      </w:r>
      <w:r w:rsidR="00B9240C">
        <w:rPr>
          <w:rFonts w:ascii="標楷體" w:eastAsia="標楷體" w:hAnsi="標楷體" w:hint="eastAsia"/>
          <w:sz w:val="22"/>
        </w:rPr>
        <w:t xml:space="preserve"> 郵寄(台北</w:t>
      </w:r>
      <w:proofErr w:type="gramStart"/>
      <w:r w:rsidR="00B9240C">
        <w:rPr>
          <w:rFonts w:ascii="標楷體" w:eastAsia="標楷體" w:hAnsi="標楷體" w:hint="eastAsia"/>
          <w:sz w:val="22"/>
        </w:rPr>
        <w:t>巿</w:t>
      </w:r>
      <w:proofErr w:type="gramEnd"/>
      <w:r w:rsidR="00B9240C">
        <w:rPr>
          <w:rFonts w:ascii="標楷體" w:eastAsia="標楷體" w:hAnsi="標楷體" w:hint="eastAsia"/>
          <w:sz w:val="22"/>
        </w:rPr>
        <w:t>信義區1</w:t>
      </w:r>
      <w:r w:rsidR="00B9240C">
        <w:rPr>
          <w:rFonts w:ascii="標楷體" w:eastAsia="標楷體" w:hAnsi="標楷體"/>
          <w:sz w:val="22"/>
        </w:rPr>
        <w:t>1031</w:t>
      </w:r>
      <w:r w:rsidR="00B9240C">
        <w:rPr>
          <w:rFonts w:ascii="標楷體" w:eastAsia="標楷體" w:hAnsi="標楷體" w:hint="eastAsia"/>
          <w:sz w:val="22"/>
        </w:rPr>
        <w:t>吳興街2</w:t>
      </w:r>
      <w:r w:rsidR="00B9240C">
        <w:rPr>
          <w:rFonts w:ascii="標楷體" w:eastAsia="標楷體" w:hAnsi="標楷體"/>
          <w:sz w:val="22"/>
        </w:rPr>
        <w:t>52</w:t>
      </w:r>
      <w:r w:rsidR="00B9240C">
        <w:rPr>
          <w:rFonts w:ascii="標楷體" w:eastAsia="標楷體" w:hAnsi="標楷體" w:hint="eastAsia"/>
          <w:sz w:val="22"/>
        </w:rPr>
        <w:t xml:space="preserve">號 </w:t>
      </w:r>
    </w:p>
    <w:p w14:paraId="5F511768" w14:textId="7BAE11E5" w:rsidR="00E44FD3" w:rsidRPr="00B967E9" w:rsidRDefault="00B9240C" w:rsidP="00E45329">
      <w:pPr>
        <w:spacing w:line="0" w:lineRule="atLeas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第一醫療大樓5樓)</w:t>
      </w:r>
      <w:r w:rsidR="00E45329" w:rsidRPr="00B967E9">
        <w:rPr>
          <w:rFonts w:ascii="標楷體" w:eastAsia="標楷體" w:hAnsi="標楷體" w:hint="eastAsia"/>
          <w:sz w:val="22"/>
        </w:rPr>
        <w:t>「台灣個人化醫學研究學會」收</w:t>
      </w:r>
    </w:p>
    <w:p w14:paraId="44FBDDE0" w14:textId="77777777" w:rsidR="00E44FD3" w:rsidRPr="00B9240C" w:rsidRDefault="00E44FD3" w:rsidP="00E4532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E44FD3" w:rsidRPr="00B9240C" w:rsidSect="00E44FD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6AF3" w14:textId="77777777" w:rsidR="00F94FF9" w:rsidRDefault="00F94FF9" w:rsidP="00E44FD3">
      <w:r>
        <w:separator/>
      </w:r>
    </w:p>
  </w:endnote>
  <w:endnote w:type="continuationSeparator" w:id="0">
    <w:p w14:paraId="65DEF500" w14:textId="77777777" w:rsidR="00F94FF9" w:rsidRDefault="00F94FF9" w:rsidP="00E4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D5D2" w14:textId="77777777" w:rsidR="00F94FF9" w:rsidRDefault="00F94FF9" w:rsidP="00E44FD3">
      <w:r>
        <w:separator/>
      </w:r>
    </w:p>
  </w:footnote>
  <w:footnote w:type="continuationSeparator" w:id="0">
    <w:p w14:paraId="50F705BF" w14:textId="77777777" w:rsidR="00F94FF9" w:rsidRDefault="00F94FF9" w:rsidP="00E4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1EDA" w14:textId="77777777" w:rsidR="00E44FD3" w:rsidRDefault="00E44FD3" w:rsidP="00E44FD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FD3"/>
    <w:rsid w:val="00040537"/>
    <w:rsid w:val="0017257B"/>
    <w:rsid w:val="0022160B"/>
    <w:rsid w:val="00224169"/>
    <w:rsid w:val="00296F2B"/>
    <w:rsid w:val="00407D7D"/>
    <w:rsid w:val="00736D46"/>
    <w:rsid w:val="00751DEA"/>
    <w:rsid w:val="00820383"/>
    <w:rsid w:val="009568AB"/>
    <w:rsid w:val="00A73607"/>
    <w:rsid w:val="00A957AA"/>
    <w:rsid w:val="00AA4F89"/>
    <w:rsid w:val="00AD5922"/>
    <w:rsid w:val="00B9240C"/>
    <w:rsid w:val="00B967E9"/>
    <w:rsid w:val="00BD2ACD"/>
    <w:rsid w:val="00D669D8"/>
    <w:rsid w:val="00DA1EB6"/>
    <w:rsid w:val="00DF2374"/>
    <w:rsid w:val="00E44FD3"/>
    <w:rsid w:val="00E45329"/>
    <w:rsid w:val="00F9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2A9F"/>
  <w15:docId w15:val="{AF128C83-A976-4B46-B6BD-C467B6E4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4F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4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4FD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4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F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9240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9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雅蘋 梁</cp:lastModifiedBy>
  <cp:revision>10</cp:revision>
  <dcterms:created xsi:type="dcterms:W3CDTF">2018-01-05T09:50:00Z</dcterms:created>
  <dcterms:modified xsi:type="dcterms:W3CDTF">2024-05-13T04:37:00Z</dcterms:modified>
</cp:coreProperties>
</file>